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38" w:rsidRDefault="009E0038" w:rsidP="00951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51761" w:rsidRPr="0002783B" w:rsidRDefault="00951761" w:rsidP="0095176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51761" w:rsidRDefault="00951761" w:rsidP="0095176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51761" w:rsidRPr="00587349" w:rsidRDefault="00951761" w:rsidP="00951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51761" w:rsidRPr="0002783B" w:rsidRDefault="00951761" w:rsidP="00951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51761" w:rsidRDefault="00951761" w:rsidP="00951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51761" w:rsidRPr="0002783B" w:rsidRDefault="00951761" w:rsidP="00951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51761" w:rsidRDefault="00951761" w:rsidP="009517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951761" w:rsidRPr="009E551B" w:rsidRDefault="00951761" w:rsidP="00951761">
      <w:pPr>
        <w:jc w:val="center"/>
        <w:rPr>
          <w:rFonts w:ascii="Arial" w:hAnsi="Arial" w:cs="Arial"/>
          <w:b/>
        </w:rPr>
      </w:pPr>
    </w:p>
    <w:p w:rsidR="00951761" w:rsidRPr="00391E91" w:rsidRDefault="00951761" w:rsidP="0095176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951761" w:rsidRPr="009E551B" w:rsidRDefault="00951761" w:rsidP="00951761">
      <w:pPr>
        <w:jc w:val="center"/>
      </w:pPr>
    </w:p>
    <w:p w:rsidR="00951761" w:rsidRDefault="00951761" w:rsidP="00951761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951761" w:rsidRPr="007639AF" w:rsidRDefault="00951761" w:rsidP="00951761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51761" w:rsidRPr="009A011A" w:rsidRDefault="00951761" w:rsidP="009517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951761" w:rsidRPr="009A011A" w:rsidRDefault="00951761" w:rsidP="00951761">
      <w:pPr>
        <w:ind w:firstLine="709"/>
        <w:jc w:val="both"/>
        <w:rPr>
          <w:rFonts w:ascii="Arial" w:hAnsi="Arial" w:cs="Arial"/>
        </w:rPr>
      </w:pPr>
    </w:p>
    <w:p w:rsidR="00951761" w:rsidRPr="009A011A" w:rsidRDefault="00951761" w:rsidP="009517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951761" w:rsidRDefault="00951761" w:rsidP="009517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38:18:154701:95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Усть-К</w:t>
      </w:r>
      <w:r>
        <w:rPr>
          <w:rFonts w:ascii="Arial" w:hAnsi="Arial" w:cs="Arial"/>
        </w:rPr>
        <w:t>утский</w:t>
      </w:r>
      <w:proofErr w:type="spellEnd"/>
      <w:r>
        <w:rPr>
          <w:rFonts w:ascii="Arial" w:hAnsi="Arial" w:cs="Arial"/>
        </w:rPr>
        <w:t xml:space="preserve"> район, СОТ "Ленские зори», №94,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Зырянова Лидия Афанасьева</w:t>
      </w:r>
      <w:r w:rsidRPr="009878CF">
        <w:rPr>
          <w:rFonts w:ascii="Arial" w:hAnsi="Arial" w:cs="Arial"/>
        </w:rPr>
        <w:t xml:space="preserve">, </w:t>
      </w:r>
      <w:r w:rsidR="009E0038">
        <w:rPr>
          <w:rFonts w:ascii="Arial" w:hAnsi="Arial" w:cs="Arial"/>
        </w:rPr>
        <w:t>……………..</w:t>
      </w:r>
      <w:r w:rsidRPr="009878CF">
        <w:rPr>
          <w:rFonts w:ascii="Arial" w:hAnsi="Arial" w:cs="Arial"/>
        </w:rPr>
        <w:t xml:space="preserve"> г.р., место рождения:</w:t>
      </w:r>
      <w:r w:rsidR="009E0038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9E0038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9E0038">
        <w:rPr>
          <w:rFonts w:ascii="Arial" w:hAnsi="Arial" w:cs="Arial"/>
        </w:rPr>
        <w:t>………., в</w:t>
      </w:r>
      <w:r w:rsidRPr="009878CF">
        <w:rPr>
          <w:rFonts w:ascii="Arial" w:hAnsi="Arial" w:cs="Arial"/>
        </w:rPr>
        <w:t>ыдан</w:t>
      </w:r>
      <w:r w:rsidR="009E0038">
        <w:rPr>
          <w:rFonts w:ascii="Arial" w:hAnsi="Arial" w:cs="Arial"/>
        </w:rPr>
        <w:t xml:space="preserve"> ……..…………………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СНИЛС</w:t>
      </w:r>
      <w:r w:rsidR="009E0038">
        <w:rPr>
          <w:rFonts w:ascii="Arial" w:hAnsi="Arial" w:cs="Arial"/>
        </w:rPr>
        <w:t xml:space="preserve"> ……………………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9E0038">
        <w:rPr>
          <w:rFonts w:ascii="Arial" w:hAnsi="Arial" w:cs="Arial"/>
        </w:rPr>
        <w:t xml:space="preserve"> ………………………………………</w:t>
      </w:r>
      <w:r w:rsidRPr="009878CF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 xml:space="preserve">396 </w:t>
      </w:r>
      <w:r w:rsidRPr="009878C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04.05.1995 05. 05.1993 г.</w:t>
      </w:r>
    </w:p>
    <w:p w:rsidR="00951761" w:rsidRPr="009A011A" w:rsidRDefault="00951761" w:rsidP="0095176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951761" w:rsidRDefault="00951761" w:rsidP="0095176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951761" w:rsidRDefault="00951761" w:rsidP="00951761">
      <w:pPr>
        <w:ind w:firstLine="709"/>
        <w:jc w:val="both"/>
        <w:rPr>
          <w:rFonts w:ascii="Arial" w:hAnsi="Arial" w:cs="Arial"/>
        </w:rPr>
      </w:pPr>
    </w:p>
    <w:p w:rsidR="00951761" w:rsidRDefault="00951761" w:rsidP="00951761">
      <w:pPr>
        <w:ind w:firstLine="709"/>
        <w:jc w:val="both"/>
        <w:rPr>
          <w:rFonts w:ascii="Arial" w:hAnsi="Arial" w:cs="Arial"/>
        </w:rPr>
      </w:pPr>
    </w:p>
    <w:p w:rsidR="00951761" w:rsidRPr="007F0C0B" w:rsidRDefault="00951761" w:rsidP="0095176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951761" w:rsidRPr="007F0C0B" w:rsidRDefault="00951761" w:rsidP="00951761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951761" w:rsidRDefault="00951761" w:rsidP="00951761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951761" w:rsidRDefault="00951761" w:rsidP="00951761">
      <w:pPr>
        <w:rPr>
          <w:rFonts w:ascii="Arial" w:hAnsi="Arial" w:cs="Arial"/>
        </w:rPr>
      </w:pPr>
    </w:p>
    <w:p w:rsidR="00951761" w:rsidRDefault="00951761" w:rsidP="009517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51761" w:rsidRDefault="00951761" w:rsidP="009517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E0038" w:rsidRDefault="009E0038" w:rsidP="009517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51761" w:rsidRDefault="00951761" w:rsidP="009517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51761" w:rsidRDefault="00951761" w:rsidP="009517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951761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0038">
      <w:r>
        <w:separator/>
      </w:r>
    </w:p>
  </w:endnote>
  <w:endnote w:type="continuationSeparator" w:id="0">
    <w:p w:rsidR="00000000" w:rsidRDefault="009E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51761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9E003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E0038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E00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0038">
      <w:r>
        <w:separator/>
      </w:r>
    </w:p>
  </w:footnote>
  <w:footnote w:type="continuationSeparator" w:id="0">
    <w:p w:rsidR="00000000" w:rsidRDefault="009E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E0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E00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E00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61"/>
    <w:rsid w:val="002C2C8B"/>
    <w:rsid w:val="00951761"/>
    <w:rsid w:val="009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DB0F-10E6-4E1A-B7D6-293B958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1761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951761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951761"/>
  </w:style>
  <w:style w:type="paragraph" w:styleId="a6">
    <w:name w:val="header"/>
    <w:basedOn w:val="a"/>
    <w:link w:val="a7"/>
    <w:uiPriority w:val="99"/>
    <w:semiHidden/>
    <w:unhideWhenUsed/>
    <w:rsid w:val="00951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951761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951761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95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95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2025-06-26T04:47:00Z</dcterms:created>
  <dcterms:modified xsi:type="dcterms:W3CDTF">2025-07-01T06:55:00Z</dcterms:modified>
</cp:coreProperties>
</file>